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23" w:rsidRDefault="00D32CEF">
      <w:r>
        <w:t>2014</w:t>
      </w:r>
      <w:r w:rsidR="00954ED0">
        <w:t>.</w:t>
      </w:r>
      <w:r w:rsidR="009556DE">
        <w:t>12.11</w:t>
      </w:r>
      <w:r w:rsidR="007D21AB">
        <w:t>-</w:t>
      </w:r>
      <w:r>
        <w:t>é</w:t>
      </w:r>
      <w:r w:rsidR="007D21AB">
        <w:t>n a Gödöllő-Vác Térségi Környezetvédelmi és Vízgazdálkodási Társulat Intéző Bizottsága és Felügyelő Bizottsága az alábbi napirendi pontokat tárgyalta:</w:t>
      </w:r>
    </w:p>
    <w:p w:rsidR="009556DE" w:rsidRPr="00FD6361" w:rsidRDefault="009556DE" w:rsidP="009556DE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FD6361">
        <w:rPr>
          <w:rFonts w:ascii="Arial" w:hAnsi="Arial" w:cs="Arial"/>
          <w:b/>
        </w:rPr>
        <w:t>Beszámoló az előző ülés óta elvégzett közfeladatokról</w:t>
      </w:r>
    </w:p>
    <w:p w:rsidR="009556DE" w:rsidRDefault="009556DE" w:rsidP="009556D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Előterjesztő:</w:t>
      </w:r>
      <w:r>
        <w:rPr>
          <w:rFonts w:ascii="Arial" w:hAnsi="Arial" w:cs="Arial"/>
        </w:rPr>
        <w:tab/>
        <w:t>Szegedi Sándor elnök</w:t>
      </w:r>
    </w:p>
    <w:p w:rsidR="009556DE" w:rsidRDefault="009556DE" w:rsidP="009556DE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Óvári László igazgató</w:t>
      </w:r>
    </w:p>
    <w:p w:rsidR="009556DE" w:rsidRDefault="009556DE" w:rsidP="009556DE">
      <w:pPr>
        <w:rPr>
          <w:rFonts w:ascii="Arial" w:hAnsi="Arial" w:cs="Arial"/>
        </w:rPr>
      </w:pPr>
    </w:p>
    <w:p w:rsidR="009556DE" w:rsidRDefault="009556DE" w:rsidP="009556DE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Beszámoló a 2014. évi közmunkaprogramról, a 2015. év előkészítése</w:t>
      </w:r>
    </w:p>
    <w:p w:rsidR="009556DE" w:rsidRDefault="009556DE" w:rsidP="009556D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Előterjesztő: Óvári László igazgató</w:t>
      </w:r>
    </w:p>
    <w:p w:rsidR="009556DE" w:rsidRDefault="009556DE" w:rsidP="009556D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Majer Kinga főkönyvelő</w:t>
      </w:r>
    </w:p>
    <w:p w:rsidR="009556DE" w:rsidRPr="00A90B56" w:rsidRDefault="009556DE" w:rsidP="009556DE">
      <w:pPr>
        <w:ind w:left="1416"/>
        <w:rPr>
          <w:rFonts w:ascii="Arial" w:hAnsi="Arial" w:cs="Arial"/>
        </w:rPr>
      </w:pPr>
    </w:p>
    <w:p w:rsidR="009556DE" w:rsidRDefault="009556DE" w:rsidP="009556DE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vízgazdálkodási társulatok helyzete</w:t>
      </w:r>
    </w:p>
    <w:p w:rsidR="009556DE" w:rsidRDefault="009556DE" w:rsidP="009556D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Előterjesztő: </w:t>
      </w:r>
      <w:r>
        <w:rPr>
          <w:rFonts w:ascii="Arial" w:hAnsi="Arial" w:cs="Arial"/>
        </w:rPr>
        <w:tab/>
        <w:t>Dr. Varga Árpád ny. főtitkár, jogi és informatikai tanácsadó</w:t>
      </w:r>
    </w:p>
    <w:p w:rsidR="009556DE" w:rsidRPr="00C16B29" w:rsidRDefault="009556DE" w:rsidP="009556D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9556DE" w:rsidRPr="00872D34" w:rsidRDefault="009556DE" w:rsidP="009556DE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872D34">
        <w:rPr>
          <w:rFonts w:ascii="Arial" w:hAnsi="Arial" w:cs="Arial"/>
          <w:b/>
        </w:rPr>
        <w:t>Egyéb, aktuális kérdések</w:t>
      </w:r>
    </w:p>
    <w:p w:rsidR="009556DE" w:rsidRPr="00F725AC" w:rsidRDefault="009556DE" w:rsidP="009556DE">
      <w:pPr>
        <w:rPr>
          <w:rFonts w:ascii="Arial" w:hAnsi="Arial" w:cs="Arial"/>
          <w:b/>
        </w:rPr>
      </w:pPr>
    </w:p>
    <w:p w:rsidR="007D21AB" w:rsidRDefault="007D21AB" w:rsidP="00BE6C23"/>
    <w:sectPr w:rsidR="007D21AB" w:rsidSect="00FE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28B"/>
    <w:multiLevelType w:val="hybridMultilevel"/>
    <w:tmpl w:val="5A46BB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07A36"/>
    <w:multiLevelType w:val="hybridMultilevel"/>
    <w:tmpl w:val="ECD8AB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1AB"/>
    <w:rsid w:val="000C74D8"/>
    <w:rsid w:val="005319EB"/>
    <w:rsid w:val="00652814"/>
    <w:rsid w:val="006746E8"/>
    <w:rsid w:val="006944A3"/>
    <w:rsid w:val="006E351A"/>
    <w:rsid w:val="007D21AB"/>
    <w:rsid w:val="00954ED0"/>
    <w:rsid w:val="009556DE"/>
    <w:rsid w:val="00B85299"/>
    <w:rsid w:val="00BE6C23"/>
    <w:rsid w:val="00D32CEF"/>
    <w:rsid w:val="00FA7149"/>
    <w:rsid w:val="00FE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15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479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2016-03-23T09:52:00Z</dcterms:created>
  <dcterms:modified xsi:type="dcterms:W3CDTF">2016-03-23T09:52:00Z</dcterms:modified>
</cp:coreProperties>
</file>